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B3019" w14:textId="77777777" w:rsidR="009D6ADB" w:rsidRDefault="006F37ED">
      <w:pPr>
        <w:pStyle w:val="Body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79B0D119" wp14:editId="50FF6BEF">
                <wp:simplePos x="0" y="0"/>
                <wp:positionH relativeFrom="margin">
                  <wp:posOffset>-114300</wp:posOffset>
                </wp:positionH>
                <wp:positionV relativeFrom="line">
                  <wp:posOffset>967740</wp:posOffset>
                </wp:positionV>
                <wp:extent cx="7086600" cy="8343900"/>
                <wp:effectExtent l="0" t="0" r="0" b="1270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8343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A7FC240" w14:textId="77777777" w:rsidR="00E172F3" w:rsidRDefault="00E172F3" w:rsidP="00E172F3">
                            <w:pPr>
                              <w:pStyle w:val="Default"/>
                              <w:rPr>
                                <w:rFonts w:ascii="Arial" w:eastAsia="Arial" w:hAnsi="Arial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</w:rPr>
                              <w:t>Hello Staff,</w:t>
                            </w:r>
                          </w:p>
                          <w:p w14:paraId="524BEFBC" w14:textId="77777777" w:rsidR="00E172F3" w:rsidRDefault="00E172F3" w:rsidP="00E172F3">
                            <w:pPr>
                              <w:pStyle w:val="Default"/>
                              <w:rPr>
                                <w:rFonts w:ascii="Arial" w:eastAsia="Arial" w:hAnsi="Arial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</w:p>
                          <w:p w14:paraId="4638DB02" w14:textId="77777777" w:rsidR="00E172F3" w:rsidRPr="0015446D" w:rsidRDefault="00E172F3" w:rsidP="00E172F3">
                            <w:pPr>
                              <w:pStyle w:val="Default"/>
                              <w:rPr>
                                <w:rFonts w:ascii="Arial"/>
                                <w:i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 xml:space="preserve">I'm excited to announce the new facility scheduling and work order software that we will be using this year, FMX. This software will allow you to easily </w:t>
                            </w:r>
                            <w:r w:rsidRPr="0015446D">
                              <w:rPr>
                                <w:rFonts w:ascii="Arial"/>
                                <w:color w:val="FF8079" w:themeColor="accent5" w:themeTint="99"/>
                                <w:sz w:val="24"/>
                                <w:szCs w:val="24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Arial"/>
                                <w:i/>
                                <w:color w:val="FF8079" w:themeColor="accent5" w:themeTint="99"/>
                                <w:sz w:val="24"/>
                                <w:szCs w:val="24"/>
                                <w:lang w:val="en-US"/>
                              </w:rPr>
                              <w:t>add here the</w:t>
                            </w:r>
                            <w:r w:rsidRPr="0015446D">
                              <w:rPr>
                                <w:rFonts w:ascii="Arial"/>
                                <w:i/>
                                <w:color w:val="FF8079" w:themeColor="accent5" w:themeTint="99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FF8079" w:themeColor="accent5" w:themeTint="99"/>
                                <w:sz w:val="24"/>
                                <w:szCs w:val="24"/>
                                <w:lang w:val="en-US"/>
                              </w:rPr>
                              <w:t>functions of FMX in your organization</w:t>
                            </w:r>
                            <w:r w:rsidRPr="0015446D">
                              <w:rPr>
                                <w:rFonts w:ascii="Arial"/>
                                <w:i/>
                                <w:color w:val="FF8079" w:themeColor="accent5" w:themeTint="99"/>
                                <w:sz w:val="24"/>
                                <w:szCs w:val="24"/>
                                <w:lang w:val="en-US"/>
                              </w:rPr>
                              <w:t xml:space="preserve">. Refer to module types </w:t>
                            </w:r>
                            <w:r>
                              <w:rPr>
                                <w:rFonts w:ascii="Arial"/>
                                <w:i/>
                                <w:color w:val="FF8079" w:themeColor="accent5" w:themeTint="99"/>
                                <w:sz w:val="24"/>
                                <w:szCs w:val="24"/>
                                <w:lang w:val="en-US"/>
                              </w:rPr>
                              <w:t>for extra assistance i</w:t>
                            </w:r>
                            <w:r w:rsidRPr="0015446D">
                              <w:rPr>
                                <w:rFonts w:ascii="Arial"/>
                                <w:i/>
                                <w:color w:val="FF8079" w:themeColor="accent5" w:themeTint="99"/>
                                <w:sz w:val="24"/>
                                <w:szCs w:val="24"/>
                                <w:lang w:val="en-US"/>
                              </w:rPr>
                              <w:t>.e.</w:t>
                            </w:r>
                            <w:r>
                              <w:rPr>
                                <w:rFonts w:ascii="Arial"/>
                                <w:i/>
                                <w:color w:val="FF8079" w:themeColor="accent5" w:themeTint="99"/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  <w:r w:rsidRPr="0015446D">
                              <w:rPr>
                                <w:rFonts w:ascii="Arial"/>
                                <w:i/>
                                <w:color w:val="FF8079" w:themeColor="accent5" w:themeTint="99"/>
                                <w:sz w:val="24"/>
                                <w:szCs w:val="24"/>
                                <w:lang w:val="en-US"/>
                              </w:rPr>
                              <w:t xml:space="preserve"> schedule maintenance requests, request rooms for events, etc.</w:t>
                            </w:r>
                            <w:r w:rsidRPr="0015446D">
                              <w:rPr>
                                <w:rFonts w:ascii="Arial"/>
                                <w:color w:val="FF8079" w:themeColor="accent5" w:themeTint="99"/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  <w:r w:rsidRPr="00424A67">
                              <w:rPr>
                                <w:rFonts w:ascii="Arial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Pr="0015446D">
                              <w:rPr>
                                <w:rFonts w:ascii="Arial"/>
                                <w:color w:val="FF8079" w:themeColor="accent5" w:themeTint="99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 xml:space="preserve">Our company-wide launch will take place on </w:t>
                            </w:r>
                            <w:r w:rsidRPr="0015446D">
                              <w:rPr>
                                <w:rFonts w:ascii="Arial"/>
                                <w:color w:val="FF8079" w:themeColor="accent5" w:themeTint="99"/>
                                <w:sz w:val="24"/>
                                <w:szCs w:val="24"/>
                                <w:lang w:val="en-US"/>
                              </w:rPr>
                              <w:t>(</w:t>
                            </w:r>
                            <w:r w:rsidRPr="0015446D">
                              <w:rPr>
                                <w:rFonts w:ascii="Arial"/>
                                <w:i/>
                                <w:color w:val="FF8079" w:themeColor="accent5" w:themeTint="99"/>
                                <w:sz w:val="24"/>
                                <w:szCs w:val="24"/>
                                <w:lang w:val="en-US"/>
                              </w:rPr>
                              <w:t>launch date here</w:t>
                            </w:r>
                            <w:r w:rsidRPr="0015446D">
                              <w:rPr>
                                <w:rFonts w:ascii="Arial"/>
                                <w:color w:val="FF8079" w:themeColor="accent5" w:themeTint="99"/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  <w:r w:rsidRPr="00424A67">
                              <w:rPr>
                                <w:rFonts w:ascii="Arial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 xml:space="preserve"> For any questions regarding this transition, please contact </w:t>
                            </w:r>
                            <w:r w:rsidRPr="0015446D">
                              <w:rPr>
                                <w:rFonts w:ascii="Arial"/>
                                <w:color w:val="FF8079" w:themeColor="accent5" w:themeTint="99"/>
                                <w:sz w:val="24"/>
                                <w:szCs w:val="24"/>
                                <w:lang w:val="en-US"/>
                              </w:rPr>
                              <w:t>(</w:t>
                            </w:r>
                            <w:r w:rsidRPr="0015446D">
                              <w:rPr>
                                <w:rFonts w:ascii="Arial"/>
                                <w:i/>
                                <w:color w:val="FF8079" w:themeColor="accent5" w:themeTint="99"/>
                                <w:sz w:val="24"/>
                                <w:szCs w:val="24"/>
                                <w:lang w:val="en-US"/>
                              </w:rPr>
                              <w:t>insert designated FMX admin</w:t>
                            </w:r>
                            <w:r>
                              <w:rPr>
                                <w:rFonts w:ascii="Arial"/>
                                <w:i/>
                                <w:color w:val="FF8079" w:themeColor="accent5" w:themeTint="99"/>
                                <w:sz w:val="24"/>
                                <w:szCs w:val="24"/>
                                <w:lang w:val="en-US"/>
                              </w:rPr>
                              <w:t xml:space="preserve"> or other internal contact</w:t>
                            </w:r>
                            <w:r w:rsidRPr="0015446D">
                              <w:rPr>
                                <w:rFonts w:ascii="Arial"/>
                                <w:i/>
                                <w:color w:val="FF8079" w:themeColor="accent5" w:themeTint="99"/>
                                <w:sz w:val="24"/>
                                <w:szCs w:val="24"/>
                                <w:lang w:val="en-US"/>
                              </w:rPr>
                              <w:t xml:space="preserve"> here)</w:t>
                            </w:r>
                            <w:r w:rsidRPr="00424A67">
                              <w:rPr>
                                <w:rFonts w:ascii="Arial"/>
                                <w:i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0E36C228" w14:textId="77777777" w:rsidR="00E172F3" w:rsidRDefault="00E172F3" w:rsidP="00E172F3">
                            <w:pPr>
                              <w:pStyle w:val="Default"/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5C3379E" w14:textId="7A882654" w:rsidR="00E172F3" w:rsidRPr="008C61E9" w:rsidRDefault="00E172F3" w:rsidP="00E172F3">
                            <w:pPr>
                              <w:pStyle w:val="Default"/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>Follow the instructions below to log in:</w:t>
                            </w:r>
                          </w:p>
                          <w:p w14:paraId="0D39A65B" w14:textId="77777777" w:rsidR="00E172F3" w:rsidRDefault="00E172F3" w:rsidP="00E172F3">
                            <w:pPr>
                              <w:pStyle w:val="Default"/>
                              <w:rPr>
                                <w:rFonts w:ascii="Arial" w:eastAsia="Arial" w:hAnsi="Arial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</w:p>
                          <w:p w14:paraId="77AFB17E" w14:textId="6CA4C23B" w:rsidR="00E172F3" w:rsidRPr="00753367" w:rsidRDefault="00E172F3" w:rsidP="00E172F3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rPr>
                                <w:rFonts w:ascii="Arial" w:eastAsia="Arial" w:hAnsi="Arial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753367"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 xml:space="preserve">1) </w:t>
                            </w:r>
                            <w:r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 xml:space="preserve">Check your email, you should have received an email from </w:t>
                            </w:r>
                            <w:r w:rsidRPr="00811EB9">
                              <w:rPr>
                                <w:rFonts w:ascii="Arial"/>
                                <w:i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>no-reply@yourcompany.gofmx.com</w:t>
                            </w:r>
                            <w:r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 xml:space="preserve"> with a link to activate your account.</w:t>
                            </w:r>
                          </w:p>
                          <w:p w14:paraId="2A393712" w14:textId="77777777" w:rsidR="00E172F3" w:rsidRPr="00753367" w:rsidRDefault="00E172F3" w:rsidP="00E172F3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rPr>
                                <w:rFonts w:ascii="Arial" w:eastAsia="Arial" w:hAnsi="Arial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</w:p>
                          <w:p w14:paraId="3DE75367" w14:textId="66E47235" w:rsidR="00E172F3" w:rsidRPr="00705C3C" w:rsidRDefault="00E172F3" w:rsidP="00E172F3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53367"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 xml:space="preserve">2) </w:t>
                            </w:r>
                            <w:r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 xml:space="preserve">After clicking on the activation link you will be taken to a page to create a </w:t>
                            </w:r>
                            <w:r w:rsidRPr="00E172F3">
                              <w:rPr>
                                <w:rFonts w:ascii="Arial"/>
                                <w:b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>password</w:t>
                            </w:r>
                            <w:r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 xml:space="preserve">. Enter a </w:t>
                            </w:r>
                            <w:r w:rsidRPr="000A03A6">
                              <w:rPr>
                                <w:rFonts w:ascii="Arial"/>
                                <w:b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>Password</w:t>
                            </w:r>
                            <w:r w:rsidR="000A03A6"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705C3C"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 xml:space="preserve">and </w:t>
                            </w:r>
                            <w:r w:rsidRPr="00E172F3">
                              <w:rPr>
                                <w:rFonts w:ascii="Arial"/>
                                <w:b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>re-enter</w:t>
                            </w:r>
                            <w:r w:rsidRPr="00705C3C"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 xml:space="preserve"> the password. Click </w:t>
                            </w:r>
                            <w:r w:rsidRPr="00E172F3">
                              <w:rPr>
                                <w:rFonts w:ascii="Arial"/>
                                <w:b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>continue</w:t>
                            </w:r>
                            <w:r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 xml:space="preserve"> to be taken to the account confirmation page.</w:t>
                            </w:r>
                          </w:p>
                          <w:p w14:paraId="28A68D3A" w14:textId="77777777" w:rsidR="00E172F3" w:rsidRPr="00753367" w:rsidRDefault="00E172F3" w:rsidP="00E172F3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rPr>
                                <w:rFonts w:ascii="Arial" w:eastAsia="Arial" w:hAnsi="Arial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</w:p>
                          <w:p w14:paraId="1884B66D" w14:textId="3DBD8889" w:rsidR="00E172F3" w:rsidRPr="00753367" w:rsidRDefault="00E172F3" w:rsidP="00E172F3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rPr>
                                <w:rFonts w:ascii="Arial" w:eastAsia="Arial" w:hAnsi="Arial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753367"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 xml:space="preserve">3) </w:t>
                            </w:r>
                            <w:r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 xml:space="preserve">Click the </w:t>
                            </w:r>
                            <w:r w:rsidRPr="00E172F3">
                              <w:rPr>
                                <w:rFonts w:ascii="Arial"/>
                                <w:b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>Log in</w:t>
                            </w:r>
                            <w:r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 xml:space="preserve"> button to be taken to your organization</w:t>
                            </w:r>
                            <w:r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>s log in screen.</w:t>
                            </w:r>
                          </w:p>
                          <w:p w14:paraId="36572A99" w14:textId="77777777" w:rsidR="00E172F3" w:rsidRPr="00753367" w:rsidRDefault="00E172F3" w:rsidP="00E172F3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rPr>
                                <w:rFonts w:ascii="Arial" w:eastAsia="Arial" w:hAnsi="Arial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</w:p>
                          <w:p w14:paraId="4909EF7F" w14:textId="2B72571E" w:rsidR="00E172F3" w:rsidRPr="006644F0" w:rsidRDefault="00E172F3" w:rsidP="00E172F3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rPr>
                                <w:rFonts w:ascii="Arial" w:eastAsia="Arial" w:hAnsi="Arial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753367"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 xml:space="preserve">4) </w:t>
                            </w:r>
                            <w:r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>You will now be on your organization</w:t>
                            </w:r>
                            <w:r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 xml:space="preserve">s log in page. Enter your </w:t>
                            </w:r>
                            <w:r w:rsidRPr="00E172F3">
                              <w:rPr>
                                <w:rFonts w:ascii="Arial"/>
                                <w:b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>Email</w:t>
                            </w:r>
                            <w:r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 xml:space="preserve"> address and </w:t>
                            </w:r>
                            <w:r w:rsidRPr="00E172F3">
                              <w:rPr>
                                <w:rFonts w:ascii="Arial"/>
                                <w:b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>Password</w:t>
                            </w:r>
                            <w:r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 xml:space="preserve"> then click </w:t>
                            </w:r>
                            <w:r w:rsidRPr="00E172F3">
                              <w:rPr>
                                <w:rFonts w:ascii="Arial"/>
                                <w:b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>Log in</w:t>
                            </w:r>
                            <w:r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1D35B2A8" w14:textId="77777777" w:rsidR="00E172F3" w:rsidRDefault="00E172F3" w:rsidP="00E172F3">
                            <w:pPr>
                              <w:pStyle w:val="Default"/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14:paraId="30139081" w14:textId="77777777" w:rsidR="00E172F3" w:rsidRDefault="00E172F3" w:rsidP="00E172F3">
                            <w:pPr>
                              <w:pStyle w:val="Default"/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>Refer to these links for education on how to properly submit requests:</w:t>
                            </w:r>
                          </w:p>
                          <w:p w14:paraId="71DC975F" w14:textId="77777777" w:rsidR="00E172F3" w:rsidRDefault="00E172F3" w:rsidP="00E172F3">
                            <w:pPr>
                              <w:pStyle w:val="Default"/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14:paraId="799B648D" w14:textId="77777777" w:rsidR="00E172F3" w:rsidRDefault="00E172F3" w:rsidP="00E172F3">
                            <w:pPr>
                              <w:pStyle w:val="Default"/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sv-SE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FF8079" w:themeColor="accent5" w:themeTint="99"/>
                                <w:sz w:val="24"/>
                                <w:szCs w:val="24"/>
                                <w:lang w:val="en-US"/>
                              </w:rPr>
                              <w:t>(remove any links below that are not applicable</w:t>
                            </w:r>
                            <w:r w:rsidRPr="00424A67">
                              <w:rPr>
                                <w:rFonts w:ascii="Arial"/>
                                <w:i/>
                                <w:color w:val="FF8079" w:themeColor="accent5" w:themeTint="99"/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  <w:p w14:paraId="596D5E32" w14:textId="77777777" w:rsidR="00E172F3" w:rsidRDefault="00E172F3" w:rsidP="00E172F3">
                            <w:pPr>
                              <w:pStyle w:val="Default"/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sv-SE"/>
                              </w:rPr>
                            </w:pPr>
                            <w:r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sv-SE"/>
                              </w:rPr>
                              <w:t xml:space="preserve">Click </w:t>
                            </w:r>
                            <w:hyperlink r:id="rId6" w:history="1">
                              <w:r>
                                <w:rPr>
                                  <w:rStyle w:val="Hyperlink0"/>
                                  <w:rFonts w:ascii="Arial"/>
                                  <w:sz w:val="24"/>
                                  <w:szCs w:val="24"/>
                                  <w:lang w:val="en-US"/>
                                </w:rPr>
                                <w:t>here</w:t>
                              </w:r>
                            </w:hyperlink>
                            <w:r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 xml:space="preserve"> to learn how to submit a Transportation Request.</w:t>
                            </w:r>
                            <w:r>
                              <w:rPr>
                                <w:rFonts w:hAnsi="Arial"/>
                                <w:color w:val="222222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53C3906F" w14:textId="77777777" w:rsidR="00E172F3" w:rsidRDefault="00E172F3" w:rsidP="00E172F3">
                            <w:pPr>
                              <w:pStyle w:val="Default"/>
                              <w:tabs>
                                <w:tab w:val="left" w:pos="220"/>
                                <w:tab w:val="left" w:pos="720"/>
                              </w:tabs>
                              <w:rPr>
                                <w:rFonts w:ascii="Arial" w:eastAsia="Arial" w:hAnsi="Arial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</w:p>
                          <w:p w14:paraId="1088DE39" w14:textId="519B323C" w:rsidR="00E172F3" w:rsidRDefault="00502C20" w:rsidP="00E172F3">
                            <w:pPr>
                              <w:pStyle w:val="Default"/>
                              <w:rPr>
                                <w:rFonts w:ascii="Arial" w:eastAsia="Arial" w:hAnsi="Arial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sv-SE"/>
                              </w:rPr>
                              <w:t xml:space="preserve">Click </w:t>
                            </w:r>
                            <w:hyperlink r:id="rId7" w:history="1">
                              <w:r w:rsidRPr="00502C20">
                                <w:rPr>
                                  <w:rStyle w:val="Hyperlink"/>
                                  <w:rFonts w:ascii="Arial"/>
                                  <w:color w:val="3333FF"/>
                                  <w:sz w:val="24"/>
                                  <w:szCs w:val="24"/>
                                  <w:lang w:val="sv-SE"/>
                                </w:rPr>
                                <w:t>here</w:t>
                              </w:r>
                            </w:hyperlink>
                            <w:r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sv-SE"/>
                              </w:rPr>
                              <w:t xml:space="preserve"> </w:t>
                            </w:r>
                            <w:r w:rsidR="00E172F3"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>to learn how to submit a Work Request.</w:t>
                            </w:r>
                            <w:r w:rsidR="00E172F3">
                              <w:rPr>
                                <w:rFonts w:hAnsi="Arial"/>
                                <w:color w:val="222222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6DC1F9C2" w14:textId="77777777" w:rsidR="00E172F3" w:rsidRDefault="00E172F3" w:rsidP="00E172F3">
                            <w:pPr>
                              <w:pStyle w:val="Default"/>
                              <w:rPr>
                                <w:rFonts w:ascii="Arial" w:eastAsia="Arial" w:hAnsi="Arial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</w:p>
                          <w:p w14:paraId="45978B80" w14:textId="77777777" w:rsidR="00E172F3" w:rsidRDefault="00E172F3" w:rsidP="00E172F3">
                            <w:pPr>
                              <w:pStyle w:val="Default"/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sv-SE"/>
                              </w:rPr>
                              <w:t xml:space="preserve">Click </w:t>
                            </w:r>
                            <w:hyperlink r:id="rId8" w:history="1">
                              <w:r>
                                <w:rPr>
                                  <w:rStyle w:val="Hyperlink1"/>
                                  <w:rFonts w:ascii="Arial"/>
                                  <w:sz w:val="24"/>
                                  <w:szCs w:val="24"/>
                                  <w:lang w:val="en-US"/>
                                </w:rPr>
                                <w:t>here</w:t>
                              </w:r>
                            </w:hyperlink>
                            <w:r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 xml:space="preserve"> to learn how to submit a Schedule Request.</w:t>
                            </w:r>
                          </w:p>
                          <w:p w14:paraId="61CF896F" w14:textId="77777777" w:rsidR="00E172F3" w:rsidRDefault="00E172F3" w:rsidP="00E172F3">
                            <w:pPr>
                              <w:pStyle w:val="Default"/>
                              <w:rPr>
                                <w:rFonts w:ascii="Arial" w:eastAsia="Arial" w:hAnsi="Arial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</w:p>
                          <w:p w14:paraId="71D862A7" w14:textId="66966566" w:rsidR="00E172F3" w:rsidRDefault="00E172F3" w:rsidP="00E172F3">
                            <w:pPr>
                              <w:pStyle w:val="Default"/>
                              <w:rPr>
                                <w:rFonts w:ascii="Arial" w:eastAsia="Arial" w:hAnsi="Arial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>If you e</w:t>
                            </w:r>
                            <w:r w:rsidR="00577DD0"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 xml:space="preserve">ver forget your password, click </w:t>
                            </w:r>
                            <w:hyperlink r:id="rId9" w:history="1">
                              <w:r w:rsidR="00577DD0" w:rsidRPr="00577DD0">
                                <w:rPr>
                                  <w:rStyle w:val="Hyperlink"/>
                                  <w:rFonts w:ascii="Arial"/>
                                  <w:color w:val="3333FF"/>
                                  <w:sz w:val="24"/>
                                  <w:szCs w:val="24"/>
                                  <w:lang w:val="en-US"/>
                                </w:rPr>
                                <w:t>here</w:t>
                              </w:r>
                            </w:hyperlink>
                            <w:r w:rsidR="00577DD0" w:rsidRPr="00577DD0">
                              <w:rPr>
                                <w:rFonts w:ascii="Arial"/>
                                <w:color w:val="3333FF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>to learn how to reset your password.</w:t>
                            </w:r>
                            <w:r>
                              <w:rPr>
                                <w:rFonts w:hAnsi="Arial"/>
                                <w:color w:val="222222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154DA020" w14:textId="77777777" w:rsidR="00E172F3" w:rsidRDefault="00E172F3" w:rsidP="00E172F3">
                            <w:pPr>
                              <w:pStyle w:val="Default"/>
                              <w:rPr>
                                <w:rFonts w:ascii="Arial" w:eastAsia="Arial" w:hAnsi="Arial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</w:p>
                          <w:p w14:paraId="5E049E0D" w14:textId="77777777" w:rsidR="00E172F3" w:rsidRDefault="00E172F3" w:rsidP="00E172F3">
                            <w:pPr>
                              <w:pStyle w:val="Default"/>
                              <w:rPr>
                                <w:rFonts w:ascii="Arial" w:eastAsia="Arial" w:hAnsi="Arial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 xml:space="preserve">If you have additional questions, contact </w:t>
                            </w:r>
                            <w:r w:rsidRPr="00424A67">
                              <w:rPr>
                                <w:rFonts w:ascii="Arial"/>
                                <w:i/>
                                <w:color w:val="FF8079" w:themeColor="accent5" w:themeTint="99"/>
                                <w:sz w:val="24"/>
                                <w:szCs w:val="24"/>
                                <w:lang w:val="en-US"/>
                              </w:rPr>
                              <w:t>(insert designated FMX admin or other internal contact here</w:t>
                            </w:r>
                            <w:r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  <w:lang w:val="en-US"/>
                              </w:rPr>
                              <w:t xml:space="preserve">) or the FMX Customer Support Team at </w:t>
                            </w:r>
                            <w:hyperlink r:id="rId10" w:history="1">
                              <w:r>
                                <w:rPr>
                                  <w:rStyle w:val="Hyperlink1"/>
                                  <w:rFonts w:ascii="Arial"/>
                                  <w:sz w:val="24"/>
                                  <w:szCs w:val="24"/>
                                  <w:lang w:val="en-US"/>
                                </w:rPr>
                                <w:t>support@gofmx.com</w:t>
                              </w:r>
                            </w:hyperlink>
                            <w:r>
                              <w:rPr>
                                <w:rFonts w:ascii="Arial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Ansi="Arial"/>
                                <w:color w:val="222222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72303BED" w14:textId="77777777" w:rsidR="00E172F3" w:rsidRDefault="00E172F3" w:rsidP="00E172F3">
                            <w:pPr>
                              <w:pStyle w:val="Default"/>
                              <w:rPr>
                                <w:rFonts w:ascii="Arial" w:eastAsia="Arial" w:hAnsi="Arial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</w:p>
                          <w:p w14:paraId="3F77DFD2" w14:textId="77777777" w:rsidR="00E172F3" w:rsidRDefault="00E172F3" w:rsidP="00E172F3">
                            <w:pPr>
                              <w:pStyle w:val="Default"/>
                              <w:rPr>
                                <w:rFonts w:ascii="Arial" w:eastAsia="Arial" w:hAnsi="Arial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</w:p>
                          <w:p w14:paraId="74D24457" w14:textId="77777777" w:rsidR="00E172F3" w:rsidRDefault="00E172F3" w:rsidP="00E172F3">
                            <w:pPr>
                              <w:pStyle w:val="Default"/>
                            </w:pPr>
                            <w:r>
                              <w:rPr>
                                <w:rFonts w:ascii="Arial"/>
                                <w:color w:val="222222"/>
                                <w:sz w:val="24"/>
                                <w:szCs w:val="24"/>
                              </w:rPr>
                              <w:t>Thank you,</w:t>
                            </w:r>
                          </w:p>
                          <w:p w14:paraId="4194C1A1" w14:textId="77777777" w:rsidR="00E172F3" w:rsidRDefault="00E172F3"/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0D119" id="officeArt object" o:spid="_x0000_s1026" style="position:absolute;margin-left:-9pt;margin-top:76.2pt;width:558pt;height:657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" filled="f" stroked="f" strokeweight="1pt">
                <v:stroke miterlimit="4"/>
                <v:textbox inset="0,0,0,0">
                  <w:txbxContent>
                    <w:p w14:paraId="3A7FC240" w14:textId="77777777" w:rsidR="00E172F3" w:rsidRDefault="00E172F3" w:rsidP="00E172F3">
                      <w:pPr>
                        <w:pStyle w:val="Default"/>
                        <w:rPr>
                          <w:rFonts w:ascii="Arial" w:eastAsia="Arial" w:hAnsi="Arial" w:cs="Arial"/>
                          <w:color w:val="222222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</w:rPr>
                        <w:t>Hello Staff,</w:t>
                      </w:r>
                    </w:p>
                    <w:p w14:paraId="524BEFBC" w14:textId="77777777" w:rsidR="00E172F3" w:rsidRDefault="00E172F3" w:rsidP="00E172F3">
                      <w:pPr>
                        <w:pStyle w:val="Default"/>
                        <w:rPr>
                          <w:rFonts w:ascii="Arial" w:eastAsia="Arial" w:hAnsi="Arial" w:cs="Arial"/>
                          <w:color w:val="222222"/>
                          <w:sz w:val="24"/>
                          <w:szCs w:val="24"/>
                        </w:rPr>
                      </w:pPr>
                    </w:p>
                    <w:p w14:paraId="4638DB02" w14:textId="77777777" w:rsidR="00E172F3" w:rsidRPr="0015446D" w:rsidRDefault="00E172F3" w:rsidP="00E172F3">
                      <w:pPr>
                        <w:pStyle w:val="Default"/>
                        <w:rPr>
                          <w:rFonts w:ascii="Arial"/>
                          <w:i/>
                          <w:color w:val="222222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 xml:space="preserve">I'm excited to announce the new facility scheduling and work order software that we will be using this year, FMX. This software will allow you to easily </w:t>
                      </w:r>
                      <w:r w:rsidRPr="0015446D">
                        <w:rPr>
                          <w:rFonts w:ascii="Arial"/>
                          <w:color w:val="FF8079" w:themeColor="accent5" w:themeTint="99"/>
                          <w:sz w:val="24"/>
                          <w:szCs w:val="24"/>
                          <w:lang w:val="en-US"/>
                        </w:rPr>
                        <w:t>(</w:t>
                      </w:r>
                      <w:r>
                        <w:rPr>
                          <w:rFonts w:ascii="Arial"/>
                          <w:i/>
                          <w:color w:val="FF8079" w:themeColor="accent5" w:themeTint="99"/>
                          <w:sz w:val="24"/>
                          <w:szCs w:val="24"/>
                          <w:lang w:val="en-US"/>
                        </w:rPr>
                        <w:t>add here the</w:t>
                      </w:r>
                      <w:r w:rsidRPr="0015446D">
                        <w:rPr>
                          <w:rFonts w:ascii="Arial"/>
                          <w:i/>
                          <w:color w:val="FF8079" w:themeColor="accent5" w:themeTint="99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FF8079" w:themeColor="accent5" w:themeTint="99"/>
                          <w:sz w:val="24"/>
                          <w:szCs w:val="24"/>
                          <w:lang w:val="en-US"/>
                        </w:rPr>
                        <w:t>functions of FMX in your organization</w:t>
                      </w:r>
                      <w:r w:rsidRPr="0015446D">
                        <w:rPr>
                          <w:rFonts w:ascii="Arial"/>
                          <w:i/>
                          <w:color w:val="FF8079" w:themeColor="accent5" w:themeTint="99"/>
                          <w:sz w:val="24"/>
                          <w:szCs w:val="24"/>
                          <w:lang w:val="en-US"/>
                        </w:rPr>
                        <w:t xml:space="preserve">. Refer to module types </w:t>
                      </w:r>
                      <w:r>
                        <w:rPr>
                          <w:rFonts w:ascii="Arial"/>
                          <w:i/>
                          <w:color w:val="FF8079" w:themeColor="accent5" w:themeTint="99"/>
                          <w:sz w:val="24"/>
                          <w:szCs w:val="24"/>
                          <w:lang w:val="en-US"/>
                        </w:rPr>
                        <w:t>for extra assistance i</w:t>
                      </w:r>
                      <w:r w:rsidRPr="0015446D">
                        <w:rPr>
                          <w:rFonts w:ascii="Arial"/>
                          <w:i/>
                          <w:color w:val="FF8079" w:themeColor="accent5" w:themeTint="99"/>
                          <w:sz w:val="24"/>
                          <w:szCs w:val="24"/>
                          <w:lang w:val="en-US"/>
                        </w:rPr>
                        <w:t>.e.</w:t>
                      </w:r>
                      <w:r>
                        <w:rPr>
                          <w:rFonts w:ascii="Arial"/>
                          <w:i/>
                          <w:color w:val="FF8079" w:themeColor="accent5" w:themeTint="99"/>
                          <w:sz w:val="24"/>
                          <w:szCs w:val="24"/>
                          <w:lang w:val="en-US"/>
                        </w:rPr>
                        <w:t>,</w:t>
                      </w:r>
                      <w:r w:rsidRPr="0015446D">
                        <w:rPr>
                          <w:rFonts w:ascii="Arial"/>
                          <w:i/>
                          <w:color w:val="FF8079" w:themeColor="accent5" w:themeTint="99"/>
                          <w:sz w:val="24"/>
                          <w:szCs w:val="24"/>
                          <w:lang w:val="en-US"/>
                        </w:rPr>
                        <w:t xml:space="preserve"> schedule maintenance requests, request rooms for events, etc.</w:t>
                      </w:r>
                      <w:r w:rsidRPr="0015446D">
                        <w:rPr>
                          <w:rFonts w:ascii="Arial"/>
                          <w:color w:val="FF8079" w:themeColor="accent5" w:themeTint="99"/>
                          <w:sz w:val="24"/>
                          <w:szCs w:val="24"/>
                          <w:lang w:val="en-US"/>
                        </w:rPr>
                        <w:t>)</w:t>
                      </w:r>
                      <w:r w:rsidRPr="00424A67">
                        <w:rPr>
                          <w:rFonts w:ascii="Arial"/>
                          <w:color w:val="auto"/>
                          <w:sz w:val="24"/>
                          <w:szCs w:val="24"/>
                          <w:lang w:val="en-US"/>
                        </w:rPr>
                        <w:t>.</w:t>
                      </w:r>
                      <w:r w:rsidRPr="0015446D">
                        <w:rPr>
                          <w:rFonts w:ascii="Arial"/>
                          <w:color w:val="FF8079" w:themeColor="accent5" w:themeTint="99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 xml:space="preserve">Our company-wide launch will take place on </w:t>
                      </w:r>
                      <w:r w:rsidRPr="0015446D">
                        <w:rPr>
                          <w:rFonts w:ascii="Arial"/>
                          <w:color w:val="FF8079" w:themeColor="accent5" w:themeTint="99"/>
                          <w:sz w:val="24"/>
                          <w:szCs w:val="24"/>
                          <w:lang w:val="en-US"/>
                        </w:rPr>
                        <w:t>(</w:t>
                      </w:r>
                      <w:r w:rsidRPr="0015446D">
                        <w:rPr>
                          <w:rFonts w:ascii="Arial"/>
                          <w:i/>
                          <w:color w:val="FF8079" w:themeColor="accent5" w:themeTint="99"/>
                          <w:sz w:val="24"/>
                          <w:szCs w:val="24"/>
                          <w:lang w:val="en-US"/>
                        </w:rPr>
                        <w:t>launch date here</w:t>
                      </w:r>
                      <w:r w:rsidRPr="0015446D">
                        <w:rPr>
                          <w:rFonts w:ascii="Arial"/>
                          <w:color w:val="FF8079" w:themeColor="accent5" w:themeTint="99"/>
                          <w:sz w:val="24"/>
                          <w:szCs w:val="24"/>
                          <w:lang w:val="en-US"/>
                        </w:rPr>
                        <w:t>)</w:t>
                      </w:r>
                      <w:r w:rsidRPr="00424A67">
                        <w:rPr>
                          <w:rFonts w:ascii="Arial"/>
                          <w:color w:val="auto"/>
                          <w:sz w:val="24"/>
                          <w:szCs w:val="24"/>
                          <w:lang w:val="en-US"/>
                        </w:rPr>
                        <w:t>.</w:t>
                      </w:r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 xml:space="preserve"> For any questions regarding this transition, please contact </w:t>
                      </w:r>
                      <w:r w:rsidRPr="0015446D">
                        <w:rPr>
                          <w:rFonts w:ascii="Arial"/>
                          <w:color w:val="FF8079" w:themeColor="accent5" w:themeTint="99"/>
                          <w:sz w:val="24"/>
                          <w:szCs w:val="24"/>
                          <w:lang w:val="en-US"/>
                        </w:rPr>
                        <w:t>(</w:t>
                      </w:r>
                      <w:r w:rsidRPr="0015446D">
                        <w:rPr>
                          <w:rFonts w:ascii="Arial"/>
                          <w:i/>
                          <w:color w:val="FF8079" w:themeColor="accent5" w:themeTint="99"/>
                          <w:sz w:val="24"/>
                          <w:szCs w:val="24"/>
                          <w:lang w:val="en-US"/>
                        </w:rPr>
                        <w:t>insert designated FMX admin</w:t>
                      </w:r>
                      <w:r>
                        <w:rPr>
                          <w:rFonts w:ascii="Arial"/>
                          <w:i/>
                          <w:color w:val="FF8079" w:themeColor="accent5" w:themeTint="99"/>
                          <w:sz w:val="24"/>
                          <w:szCs w:val="24"/>
                          <w:lang w:val="en-US"/>
                        </w:rPr>
                        <w:t xml:space="preserve"> or other internal contact</w:t>
                      </w:r>
                      <w:r w:rsidRPr="0015446D">
                        <w:rPr>
                          <w:rFonts w:ascii="Arial"/>
                          <w:i/>
                          <w:color w:val="FF8079" w:themeColor="accent5" w:themeTint="99"/>
                          <w:sz w:val="24"/>
                          <w:szCs w:val="24"/>
                          <w:lang w:val="en-US"/>
                        </w:rPr>
                        <w:t xml:space="preserve"> here)</w:t>
                      </w:r>
                      <w:r w:rsidRPr="00424A67">
                        <w:rPr>
                          <w:rFonts w:ascii="Arial"/>
                          <w:i/>
                          <w:color w:val="auto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0E36C228" w14:textId="77777777" w:rsidR="00E172F3" w:rsidRDefault="00E172F3" w:rsidP="00E172F3">
                      <w:pPr>
                        <w:pStyle w:val="Default"/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</w:pPr>
                    </w:p>
                    <w:p w14:paraId="65C3379E" w14:textId="7A882654" w:rsidR="00E172F3" w:rsidRPr="008C61E9" w:rsidRDefault="00E172F3" w:rsidP="00E172F3">
                      <w:pPr>
                        <w:pStyle w:val="Default"/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>Follow the instructions below to log in:</w:t>
                      </w:r>
                    </w:p>
                    <w:p w14:paraId="0D39A65B" w14:textId="77777777" w:rsidR="00E172F3" w:rsidRDefault="00E172F3" w:rsidP="00E172F3">
                      <w:pPr>
                        <w:pStyle w:val="Default"/>
                        <w:rPr>
                          <w:rFonts w:ascii="Arial" w:eastAsia="Arial" w:hAnsi="Arial" w:cs="Arial"/>
                          <w:color w:val="222222"/>
                          <w:sz w:val="24"/>
                          <w:szCs w:val="24"/>
                        </w:rPr>
                      </w:pPr>
                    </w:p>
                    <w:p w14:paraId="77AFB17E" w14:textId="6CA4C23B" w:rsidR="00E172F3" w:rsidRPr="00753367" w:rsidRDefault="00E172F3" w:rsidP="00E172F3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rPr>
                          <w:rFonts w:ascii="Arial" w:eastAsia="Arial" w:hAnsi="Arial" w:cs="Arial"/>
                          <w:color w:val="222222"/>
                          <w:sz w:val="24"/>
                          <w:szCs w:val="24"/>
                        </w:rPr>
                      </w:pPr>
                      <w:r w:rsidRPr="00753367"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 xml:space="preserve">1) </w:t>
                      </w:r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 xml:space="preserve">Check your email, you should have received an email from </w:t>
                      </w:r>
                      <w:r w:rsidRPr="00811EB9">
                        <w:rPr>
                          <w:rFonts w:ascii="Arial"/>
                          <w:i/>
                          <w:color w:val="222222"/>
                          <w:sz w:val="24"/>
                          <w:szCs w:val="24"/>
                          <w:lang w:val="en-US"/>
                        </w:rPr>
                        <w:t>no-reply@yourcompany.gofmx.com</w:t>
                      </w:r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 xml:space="preserve"> with a link to activate your account.</w:t>
                      </w:r>
                    </w:p>
                    <w:p w14:paraId="2A393712" w14:textId="77777777" w:rsidR="00E172F3" w:rsidRPr="00753367" w:rsidRDefault="00E172F3" w:rsidP="00E172F3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rPr>
                          <w:rFonts w:ascii="Arial" w:eastAsia="Arial" w:hAnsi="Arial" w:cs="Arial"/>
                          <w:color w:val="222222"/>
                          <w:sz w:val="24"/>
                          <w:szCs w:val="24"/>
                        </w:rPr>
                      </w:pPr>
                    </w:p>
                    <w:p w14:paraId="3DE75367" w14:textId="66E47235" w:rsidR="00E172F3" w:rsidRPr="00705C3C" w:rsidRDefault="00E172F3" w:rsidP="00E172F3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</w:pPr>
                      <w:r w:rsidRPr="00753367"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 xml:space="preserve">2) </w:t>
                      </w:r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 xml:space="preserve">After clicking on the activation link you will be taken to a page to create a </w:t>
                      </w:r>
                      <w:r w:rsidRPr="00E172F3">
                        <w:rPr>
                          <w:rFonts w:ascii="Arial"/>
                          <w:b/>
                          <w:color w:val="222222"/>
                          <w:sz w:val="24"/>
                          <w:szCs w:val="24"/>
                          <w:lang w:val="en-US"/>
                        </w:rPr>
                        <w:t>password</w:t>
                      </w:r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 xml:space="preserve">. Enter a </w:t>
                      </w:r>
                      <w:r w:rsidRPr="000A03A6">
                        <w:rPr>
                          <w:rFonts w:ascii="Arial"/>
                          <w:b/>
                          <w:color w:val="222222"/>
                          <w:sz w:val="24"/>
                          <w:szCs w:val="24"/>
                          <w:lang w:val="en-US"/>
                        </w:rPr>
                        <w:t>Password</w:t>
                      </w:r>
                      <w:r w:rsidR="000A03A6"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705C3C"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 xml:space="preserve">and </w:t>
                      </w:r>
                      <w:r w:rsidRPr="00E172F3">
                        <w:rPr>
                          <w:rFonts w:ascii="Arial"/>
                          <w:b/>
                          <w:color w:val="222222"/>
                          <w:sz w:val="24"/>
                          <w:szCs w:val="24"/>
                          <w:lang w:val="en-US"/>
                        </w:rPr>
                        <w:t>re-enter</w:t>
                      </w:r>
                      <w:r w:rsidRPr="00705C3C"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 xml:space="preserve"> the password. Click </w:t>
                      </w:r>
                      <w:r w:rsidRPr="00E172F3">
                        <w:rPr>
                          <w:rFonts w:ascii="Arial"/>
                          <w:b/>
                          <w:color w:val="222222"/>
                          <w:sz w:val="24"/>
                          <w:szCs w:val="24"/>
                          <w:lang w:val="en-US"/>
                        </w:rPr>
                        <w:t>continue</w:t>
                      </w:r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 xml:space="preserve"> to be taken to the account confirmation page.</w:t>
                      </w:r>
                    </w:p>
                    <w:p w14:paraId="28A68D3A" w14:textId="77777777" w:rsidR="00E172F3" w:rsidRPr="00753367" w:rsidRDefault="00E172F3" w:rsidP="00E172F3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rPr>
                          <w:rFonts w:ascii="Arial" w:eastAsia="Arial" w:hAnsi="Arial" w:cs="Arial"/>
                          <w:color w:val="222222"/>
                          <w:sz w:val="24"/>
                          <w:szCs w:val="24"/>
                        </w:rPr>
                      </w:pPr>
                    </w:p>
                    <w:p w14:paraId="1884B66D" w14:textId="3DBD8889" w:rsidR="00E172F3" w:rsidRPr="00753367" w:rsidRDefault="00E172F3" w:rsidP="00E172F3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rPr>
                          <w:rFonts w:ascii="Arial" w:eastAsia="Arial" w:hAnsi="Arial" w:cs="Arial"/>
                          <w:color w:val="222222"/>
                          <w:sz w:val="24"/>
                          <w:szCs w:val="24"/>
                        </w:rPr>
                      </w:pPr>
                      <w:r w:rsidRPr="00753367"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 xml:space="preserve">3) </w:t>
                      </w:r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 xml:space="preserve">Click the </w:t>
                      </w:r>
                      <w:r w:rsidRPr="00E172F3">
                        <w:rPr>
                          <w:rFonts w:ascii="Arial"/>
                          <w:b/>
                          <w:color w:val="222222"/>
                          <w:sz w:val="24"/>
                          <w:szCs w:val="24"/>
                          <w:lang w:val="en-US"/>
                        </w:rPr>
                        <w:t>Log in</w:t>
                      </w:r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 xml:space="preserve"> button to be taken to your organization</w:t>
                      </w:r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>’</w:t>
                      </w:r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>s log in screen.</w:t>
                      </w:r>
                    </w:p>
                    <w:p w14:paraId="36572A99" w14:textId="77777777" w:rsidR="00E172F3" w:rsidRPr="00753367" w:rsidRDefault="00E172F3" w:rsidP="00E172F3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rPr>
                          <w:rFonts w:ascii="Arial" w:eastAsia="Arial" w:hAnsi="Arial" w:cs="Arial"/>
                          <w:color w:val="222222"/>
                          <w:sz w:val="24"/>
                          <w:szCs w:val="24"/>
                        </w:rPr>
                      </w:pPr>
                    </w:p>
                    <w:p w14:paraId="4909EF7F" w14:textId="2B72571E" w:rsidR="00E172F3" w:rsidRPr="006644F0" w:rsidRDefault="00E172F3" w:rsidP="00E172F3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rPr>
                          <w:rFonts w:ascii="Arial" w:eastAsia="Arial" w:hAnsi="Arial" w:cs="Arial"/>
                          <w:color w:val="222222"/>
                          <w:sz w:val="24"/>
                          <w:szCs w:val="24"/>
                        </w:rPr>
                      </w:pPr>
                      <w:r w:rsidRPr="00753367"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 xml:space="preserve">4) </w:t>
                      </w:r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>You will now be on your organization</w:t>
                      </w:r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>’</w:t>
                      </w:r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 xml:space="preserve">s log in page. Enter your </w:t>
                      </w:r>
                      <w:r w:rsidRPr="00E172F3">
                        <w:rPr>
                          <w:rFonts w:ascii="Arial"/>
                          <w:b/>
                          <w:color w:val="222222"/>
                          <w:sz w:val="24"/>
                          <w:szCs w:val="24"/>
                          <w:lang w:val="en-US"/>
                        </w:rPr>
                        <w:t>Email</w:t>
                      </w:r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 xml:space="preserve"> address and </w:t>
                      </w:r>
                      <w:r w:rsidRPr="00E172F3">
                        <w:rPr>
                          <w:rFonts w:ascii="Arial"/>
                          <w:b/>
                          <w:color w:val="222222"/>
                          <w:sz w:val="24"/>
                          <w:szCs w:val="24"/>
                          <w:lang w:val="en-US"/>
                        </w:rPr>
                        <w:t>Password</w:t>
                      </w:r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 xml:space="preserve"> then click </w:t>
                      </w:r>
                      <w:r w:rsidRPr="00E172F3">
                        <w:rPr>
                          <w:rFonts w:ascii="Arial"/>
                          <w:b/>
                          <w:color w:val="222222"/>
                          <w:sz w:val="24"/>
                          <w:szCs w:val="24"/>
                          <w:lang w:val="en-US"/>
                        </w:rPr>
                        <w:t>Log in</w:t>
                      </w:r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1D35B2A8" w14:textId="77777777" w:rsidR="00E172F3" w:rsidRDefault="00E172F3" w:rsidP="00E172F3">
                      <w:pPr>
                        <w:pStyle w:val="Default"/>
                        <w:rPr>
                          <w:rFonts w:ascii="Arial"/>
                          <w:color w:val="222222"/>
                          <w:sz w:val="24"/>
                          <w:szCs w:val="24"/>
                          <w:lang w:val="sv-SE"/>
                        </w:rPr>
                      </w:pPr>
                    </w:p>
                    <w:p w14:paraId="30139081" w14:textId="77777777" w:rsidR="00E172F3" w:rsidRDefault="00E172F3" w:rsidP="00E172F3">
                      <w:pPr>
                        <w:pStyle w:val="Default"/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>Refer to these links for education on how to properly submit requests:</w:t>
                      </w:r>
                    </w:p>
                    <w:p w14:paraId="71DC975F" w14:textId="77777777" w:rsidR="00E172F3" w:rsidRDefault="00E172F3" w:rsidP="00E172F3">
                      <w:pPr>
                        <w:pStyle w:val="Default"/>
                        <w:rPr>
                          <w:rFonts w:ascii="Arial"/>
                          <w:color w:val="222222"/>
                          <w:sz w:val="24"/>
                          <w:szCs w:val="24"/>
                          <w:lang w:val="sv-SE"/>
                        </w:rPr>
                      </w:pPr>
                    </w:p>
                    <w:p w14:paraId="799B648D" w14:textId="77777777" w:rsidR="00E172F3" w:rsidRDefault="00E172F3" w:rsidP="00E172F3">
                      <w:pPr>
                        <w:pStyle w:val="Default"/>
                        <w:rPr>
                          <w:rFonts w:ascii="Arial"/>
                          <w:color w:val="222222"/>
                          <w:sz w:val="24"/>
                          <w:szCs w:val="24"/>
                          <w:lang w:val="sv-SE"/>
                        </w:rPr>
                      </w:pPr>
                      <w:r>
                        <w:rPr>
                          <w:rFonts w:ascii="Arial"/>
                          <w:i/>
                          <w:color w:val="FF8079" w:themeColor="accent5" w:themeTint="99"/>
                          <w:sz w:val="24"/>
                          <w:szCs w:val="24"/>
                          <w:lang w:val="en-US"/>
                        </w:rPr>
                        <w:t>(remove any links below that are not applicable</w:t>
                      </w:r>
                      <w:r w:rsidRPr="00424A67">
                        <w:rPr>
                          <w:rFonts w:ascii="Arial"/>
                          <w:i/>
                          <w:color w:val="FF8079" w:themeColor="accent5" w:themeTint="99"/>
                          <w:sz w:val="24"/>
                          <w:szCs w:val="24"/>
                          <w:lang w:val="en-US"/>
                        </w:rPr>
                        <w:t>)</w:t>
                      </w:r>
                    </w:p>
                    <w:p w14:paraId="596D5E32" w14:textId="77777777" w:rsidR="00E172F3" w:rsidRDefault="00E172F3" w:rsidP="00E172F3">
                      <w:pPr>
                        <w:pStyle w:val="Default"/>
                        <w:rPr>
                          <w:rFonts w:ascii="Arial"/>
                          <w:color w:val="222222"/>
                          <w:sz w:val="24"/>
                          <w:szCs w:val="24"/>
                          <w:lang w:val="sv-SE"/>
                        </w:rPr>
                      </w:pPr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  <w:lang w:val="sv-SE"/>
                        </w:rPr>
                        <w:t xml:space="preserve">Click </w:t>
                      </w:r>
                      <w:hyperlink r:id="rId11" w:history="1">
                        <w:r>
                          <w:rPr>
                            <w:rStyle w:val="Hyperlink0"/>
                            <w:rFonts w:ascii="Arial"/>
                            <w:sz w:val="24"/>
                            <w:szCs w:val="24"/>
                            <w:lang w:val="en-US"/>
                          </w:rPr>
                          <w:t>here</w:t>
                        </w:r>
                      </w:hyperlink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 xml:space="preserve"> to learn how to submit a Transportation Request.</w:t>
                      </w:r>
                      <w:r>
                        <w:rPr>
                          <w:rFonts w:hAnsi="Arial"/>
                          <w:color w:val="222222"/>
                          <w:sz w:val="24"/>
                          <w:szCs w:val="24"/>
                        </w:rPr>
                        <w:t> </w:t>
                      </w:r>
                    </w:p>
                    <w:p w14:paraId="53C3906F" w14:textId="77777777" w:rsidR="00E172F3" w:rsidRDefault="00E172F3" w:rsidP="00E172F3">
                      <w:pPr>
                        <w:pStyle w:val="Default"/>
                        <w:tabs>
                          <w:tab w:val="left" w:pos="220"/>
                          <w:tab w:val="left" w:pos="720"/>
                        </w:tabs>
                        <w:rPr>
                          <w:rFonts w:ascii="Arial" w:eastAsia="Arial" w:hAnsi="Arial" w:cs="Arial"/>
                          <w:color w:val="222222"/>
                          <w:sz w:val="24"/>
                          <w:szCs w:val="24"/>
                        </w:rPr>
                      </w:pPr>
                    </w:p>
                    <w:p w14:paraId="1088DE39" w14:textId="519B323C" w:rsidR="00E172F3" w:rsidRDefault="00502C20" w:rsidP="00E172F3">
                      <w:pPr>
                        <w:pStyle w:val="Default"/>
                        <w:rPr>
                          <w:rFonts w:ascii="Arial" w:eastAsia="Arial" w:hAnsi="Arial" w:cs="Arial"/>
                          <w:color w:val="222222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  <w:lang w:val="sv-SE"/>
                        </w:rPr>
                        <w:t xml:space="preserve">Click </w:t>
                      </w:r>
                      <w:hyperlink r:id="rId12" w:history="1">
                        <w:r w:rsidRPr="00502C20">
                          <w:rPr>
                            <w:rStyle w:val="Hyperlink"/>
                            <w:rFonts w:ascii="Arial"/>
                            <w:color w:val="3333FF"/>
                            <w:sz w:val="24"/>
                            <w:szCs w:val="24"/>
                            <w:lang w:val="sv-SE"/>
                          </w:rPr>
                          <w:t>here</w:t>
                        </w:r>
                      </w:hyperlink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  <w:lang w:val="sv-SE"/>
                        </w:rPr>
                        <w:t xml:space="preserve"> </w:t>
                      </w:r>
                      <w:r w:rsidR="00E172F3"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>to learn how to submit a Work Request.</w:t>
                      </w:r>
                      <w:r w:rsidR="00E172F3">
                        <w:rPr>
                          <w:rFonts w:hAnsi="Arial"/>
                          <w:color w:val="222222"/>
                          <w:sz w:val="24"/>
                          <w:szCs w:val="24"/>
                        </w:rPr>
                        <w:t> </w:t>
                      </w:r>
                    </w:p>
                    <w:p w14:paraId="6DC1F9C2" w14:textId="77777777" w:rsidR="00E172F3" w:rsidRDefault="00E172F3" w:rsidP="00E172F3">
                      <w:pPr>
                        <w:pStyle w:val="Default"/>
                        <w:rPr>
                          <w:rFonts w:ascii="Arial" w:eastAsia="Arial" w:hAnsi="Arial" w:cs="Arial"/>
                          <w:color w:val="222222"/>
                          <w:sz w:val="24"/>
                          <w:szCs w:val="24"/>
                        </w:rPr>
                      </w:pPr>
                    </w:p>
                    <w:p w14:paraId="45978B80" w14:textId="77777777" w:rsidR="00E172F3" w:rsidRDefault="00E172F3" w:rsidP="00E172F3">
                      <w:pPr>
                        <w:pStyle w:val="Default"/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  <w:lang w:val="sv-SE"/>
                        </w:rPr>
                        <w:t xml:space="preserve">Click </w:t>
                      </w:r>
                      <w:hyperlink r:id="rId13" w:history="1">
                        <w:r>
                          <w:rPr>
                            <w:rStyle w:val="Hyperlink1"/>
                            <w:rFonts w:ascii="Arial"/>
                            <w:sz w:val="24"/>
                            <w:szCs w:val="24"/>
                            <w:lang w:val="en-US"/>
                          </w:rPr>
                          <w:t>here</w:t>
                        </w:r>
                      </w:hyperlink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 xml:space="preserve"> to learn how to submit a Schedule Request.</w:t>
                      </w:r>
                    </w:p>
                    <w:p w14:paraId="61CF896F" w14:textId="77777777" w:rsidR="00E172F3" w:rsidRDefault="00E172F3" w:rsidP="00E172F3">
                      <w:pPr>
                        <w:pStyle w:val="Default"/>
                        <w:rPr>
                          <w:rFonts w:ascii="Arial" w:eastAsia="Arial" w:hAnsi="Arial" w:cs="Arial"/>
                          <w:color w:val="222222"/>
                          <w:sz w:val="24"/>
                          <w:szCs w:val="24"/>
                        </w:rPr>
                      </w:pPr>
                    </w:p>
                    <w:p w14:paraId="71D862A7" w14:textId="66966566" w:rsidR="00E172F3" w:rsidRDefault="00E172F3" w:rsidP="00E172F3">
                      <w:pPr>
                        <w:pStyle w:val="Default"/>
                        <w:rPr>
                          <w:rFonts w:ascii="Arial" w:eastAsia="Arial" w:hAnsi="Arial" w:cs="Arial"/>
                          <w:color w:val="222222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>If you e</w:t>
                      </w:r>
                      <w:r w:rsidR="00577DD0"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 xml:space="preserve">ver forget your password, click </w:t>
                      </w:r>
                      <w:hyperlink r:id="rId14" w:history="1">
                        <w:r w:rsidR="00577DD0" w:rsidRPr="00577DD0">
                          <w:rPr>
                            <w:rStyle w:val="Hyperlink"/>
                            <w:rFonts w:ascii="Arial"/>
                            <w:color w:val="3333FF"/>
                            <w:sz w:val="24"/>
                            <w:szCs w:val="24"/>
                            <w:lang w:val="en-US"/>
                          </w:rPr>
                          <w:t>here</w:t>
                        </w:r>
                      </w:hyperlink>
                      <w:r w:rsidR="00577DD0" w:rsidRPr="00577DD0">
                        <w:rPr>
                          <w:rFonts w:ascii="Arial"/>
                          <w:color w:val="3333FF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>to learn how to reset your password.</w:t>
                      </w:r>
                      <w:r>
                        <w:rPr>
                          <w:rFonts w:hAnsi="Arial"/>
                          <w:color w:val="222222"/>
                          <w:sz w:val="24"/>
                          <w:szCs w:val="24"/>
                        </w:rPr>
                        <w:t> </w:t>
                      </w:r>
                    </w:p>
                    <w:p w14:paraId="154DA020" w14:textId="77777777" w:rsidR="00E172F3" w:rsidRDefault="00E172F3" w:rsidP="00E172F3">
                      <w:pPr>
                        <w:pStyle w:val="Default"/>
                        <w:rPr>
                          <w:rFonts w:ascii="Arial" w:eastAsia="Arial" w:hAnsi="Arial" w:cs="Arial"/>
                          <w:color w:val="222222"/>
                          <w:sz w:val="24"/>
                          <w:szCs w:val="24"/>
                        </w:rPr>
                      </w:pPr>
                    </w:p>
                    <w:p w14:paraId="5E049E0D" w14:textId="77777777" w:rsidR="00E172F3" w:rsidRDefault="00E172F3" w:rsidP="00E172F3">
                      <w:pPr>
                        <w:pStyle w:val="Default"/>
                        <w:rPr>
                          <w:rFonts w:ascii="Arial" w:eastAsia="Arial" w:hAnsi="Arial" w:cs="Arial"/>
                          <w:color w:val="222222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 xml:space="preserve">If you have additional questions, contact </w:t>
                      </w:r>
                      <w:r w:rsidRPr="00424A67">
                        <w:rPr>
                          <w:rFonts w:ascii="Arial"/>
                          <w:i/>
                          <w:color w:val="FF8079" w:themeColor="accent5" w:themeTint="99"/>
                          <w:sz w:val="24"/>
                          <w:szCs w:val="24"/>
                          <w:lang w:val="en-US"/>
                        </w:rPr>
                        <w:t>(insert designated FMX admin or other internal contact here</w:t>
                      </w:r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  <w:lang w:val="en-US"/>
                        </w:rPr>
                        <w:t xml:space="preserve">) or the FMX Customer Support Team at </w:t>
                      </w:r>
                      <w:hyperlink r:id="rId15" w:history="1">
                        <w:r>
                          <w:rPr>
                            <w:rStyle w:val="Hyperlink1"/>
                            <w:rFonts w:ascii="Arial"/>
                            <w:sz w:val="24"/>
                            <w:szCs w:val="24"/>
                            <w:lang w:val="en-US"/>
                          </w:rPr>
                          <w:t>support@gofmx.com</w:t>
                        </w:r>
                      </w:hyperlink>
                      <w:r>
                        <w:rPr>
                          <w:rFonts w:ascii="Arial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hAnsi="Arial"/>
                          <w:color w:val="222222"/>
                          <w:sz w:val="24"/>
                          <w:szCs w:val="24"/>
                        </w:rPr>
                        <w:t> </w:t>
                      </w:r>
                    </w:p>
                    <w:p w14:paraId="72303BED" w14:textId="77777777" w:rsidR="00E172F3" w:rsidRDefault="00E172F3" w:rsidP="00E172F3">
                      <w:pPr>
                        <w:pStyle w:val="Default"/>
                        <w:rPr>
                          <w:rFonts w:ascii="Arial" w:eastAsia="Arial" w:hAnsi="Arial" w:cs="Arial"/>
                          <w:color w:val="222222"/>
                          <w:sz w:val="24"/>
                          <w:szCs w:val="24"/>
                        </w:rPr>
                      </w:pPr>
                    </w:p>
                    <w:p w14:paraId="3F77DFD2" w14:textId="77777777" w:rsidR="00E172F3" w:rsidRDefault="00E172F3" w:rsidP="00E172F3">
                      <w:pPr>
                        <w:pStyle w:val="Default"/>
                        <w:rPr>
                          <w:rFonts w:ascii="Arial" w:eastAsia="Arial" w:hAnsi="Arial" w:cs="Arial"/>
                          <w:color w:val="222222"/>
                          <w:sz w:val="24"/>
                          <w:szCs w:val="24"/>
                        </w:rPr>
                      </w:pPr>
                    </w:p>
                    <w:p w14:paraId="74D24457" w14:textId="77777777" w:rsidR="00E172F3" w:rsidRDefault="00E172F3" w:rsidP="00E172F3">
                      <w:pPr>
                        <w:pStyle w:val="Default"/>
                      </w:pPr>
                      <w:r>
                        <w:rPr>
                          <w:rFonts w:ascii="Arial"/>
                          <w:color w:val="222222"/>
                          <w:sz w:val="24"/>
                          <w:szCs w:val="24"/>
                        </w:rPr>
                        <w:t>Thank you,</w:t>
                      </w:r>
                    </w:p>
                    <w:p w14:paraId="4194C1A1" w14:textId="77777777" w:rsidR="00E172F3" w:rsidRDefault="00E172F3"/>
                  </w:txbxContent>
                </v:textbox>
                <w10:wrap anchorx="margin"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6E94B016" wp14:editId="59342830">
                <wp:simplePos x="0" y="0"/>
                <wp:positionH relativeFrom="margin">
                  <wp:posOffset>3181350</wp:posOffset>
                </wp:positionH>
                <wp:positionV relativeFrom="page">
                  <wp:posOffset>284479</wp:posOffset>
                </wp:positionV>
                <wp:extent cx="482600" cy="881381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88138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43D3F91" w14:textId="77777777" w:rsidR="00E172F3" w:rsidRDefault="00E172F3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T Serif"/>
                                <w:b/>
                                <w:bCs/>
                                <w:color w:val="C04D35"/>
                                <w:sz w:val="100"/>
                                <w:szCs w:val="100"/>
                              </w:rPr>
                              <w:t>+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94B016" id="_x0000_s1027" style="position:absolute;margin-left:250.5pt;margin-top:22.4pt;width:38pt;height:69.4pt;z-index:25166028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" filled="f" stroked="f" strokeweight="1pt">
                <v:stroke miterlimit="4"/>
                <v:textbox inset="4pt,4pt,4pt,4pt">
                  <w:txbxContent>
                    <w:p w14:paraId="443D3F91" w14:textId="77777777" w:rsidR="00E172F3" w:rsidRDefault="00E172F3">
                      <w:pPr>
                        <w:pStyle w:val="Body"/>
                        <w:jc w:val="center"/>
                      </w:pPr>
                      <w:r>
                        <w:rPr>
                          <w:rFonts w:ascii="PT Serif"/>
                          <w:b/>
                          <w:bCs/>
                          <w:color w:val="C04D35"/>
                          <w:sz w:val="100"/>
                          <w:szCs w:val="100"/>
                        </w:rPr>
                        <w:t>+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40F69E5E" wp14:editId="50264953">
            <wp:simplePos x="0" y="0"/>
            <wp:positionH relativeFrom="margin">
              <wp:posOffset>4428490</wp:posOffset>
            </wp:positionH>
            <wp:positionV relativeFrom="page">
              <wp:posOffset>0</wp:posOffset>
            </wp:positionV>
            <wp:extent cx="1498600" cy="1498600"/>
            <wp:effectExtent l="0" t="0" r="0" b="0"/>
            <wp:wrapThrough wrapText="bothSides" distL="152400" distR="152400">
              <wp:wrapPolygon edited="1">
                <wp:start x="9648" y="4032"/>
                <wp:lineTo x="8784" y="4320"/>
                <wp:lineTo x="7776" y="5472"/>
                <wp:lineTo x="6336" y="5760"/>
                <wp:lineTo x="5184" y="6624"/>
                <wp:lineTo x="4752" y="8064"/>
                <wp:lineTo x="3888" y="8496"/>
                <wp:lineTo x="3456" y="9936"/>
                <wp:lineTo x="3888" y="9936"/>
                <wp:lineTo x="4032" y="9072"/>
                <wp:lineTo x="5040" y="8640"/>
                <wp:lineTo x="5184" y="8064"/>
                <wp:lineTo x="6048" y="6768"/>
                <wp:lineTo x="7920" y="6624"/>
                <wp:lineTo x="8640" y="5472"/>
                <wp:lineTo x="10224" y="5132"/>
                <wp:lineTo x="10224" y="8496"/>
                <wp:lineTo x="9792" y="8611"/>
                <wp:lineTo x="9792" y="9504"/>
                <wp:lineTo x="9792" y="10944"/>
                <wp:lineTo x="9792" y="11520"/>
                <wp:lineTo x="9792" y="12960"/>
                <wp:lineTo x="8496" y="12960"/>
                <wp:lineTo x="8352" y="11664"/>
                <wp:lineTo x="9792" y="13536"/>
                <wp:lineTo x="9792" y="14688"/>
                <wp:lineTo x="8640" y="14816"/>
                <wp:lineTo x="8640" y="15264"/>
                <wp:lineTo x="9648" y="15264"/>
                <wp:lineTo x="9792" y="16848"/>
                <wp:lineTo x="8496" y="16560"/>
                <wp:lineTo x="8640" y="15264"/>
                <wp:lineTo x="8640" y="14816"/>
                <wp:lineTo x="8496" y="14832"/>
                <wp:lineTo x="8352" y="13392"/>
                <wp:lineTo x="9792" y="13536"/>
                <wp:lineTo x="8352" y="11664"/>
                <wp:lineTo x="9792" y="11520"/>
                <wp:lineTo x="9792" y="10944"/>
                <wp:lineTo x="8496" y="11088"/>
                <wp:lineTo x="8352" y="9792"/>
                <wp:lineTo x="9792" y="9504"/>
                <wp:lineTo x="9792" y="8611"/>
                <wp:lineTo x="8064" y="9074"/>
                <wp:lineTo x="8064" y="9936"/>
                <wp:lineTo x="8064" y="11088"/>
                <wp:lineTo x="6912" y="11232"/>
                <wp:lineTo x="7920" y="11664"/>
                <wp:lineTo x="8064" y="12816"/>
                <wp:lineTo x="6912" y="12960"/>
                <wp:lineTo x="7488" y="13392"/>
                <wp:lineTo x="8064" y="13392"/>
                <wp:lineTo x="8064" y="14688"/>
                <wp:lineTo x="6912" y="14544"/>
                <wp:lineTo x="7632" y="15120"/>
                <wp:lineTo x="8064" y="15120"/>
                <wp:lineTo x="8064" y="16416"/>
                <wp:lineTo x="7056" y="16272"/>
                <wp:lineTo x="6912" y="14976"/>
                <wp:lineTo x="7632" y="15120"/>
                <wp:lineTo x="6912" y="14544"/>
                <wp:lineTo x="6912" y="13248"/>
                <wp:lineTo x="7488" y="13392"/>
                <wp:lineTo x="6912" y="12960"/>
                <wp:lineTo x="6912" y="11664"/>
                <wp:lineTo x="7920" y="11664"/>
                <wp:lineTo x="6912" y="11232"/>
                <wp:lineTo x="6912" y="10080"/>
                <wp:lineTo x="8064" y="9936"/>
                <wp:lineTo x="8064" y="9074"/>
                <wp:lineTo x="5616" y="9730"/>
                <wp:lineTo x="6624" y="10368"/>
                <wp:lineTo x="6624" y="11376"/>
                <wp:lineTo x="5616" y="11376"/>
                <wp:lineTo x="6480" y="11808"/>
                <wp:lineTo x="6624" y="12960"/>
                <wp:lineTo x="5760" y="12960"/>
                <wp:lineTo x="5616" y="11808"/>
                <wp:lineTo x="6480" y="13392"/>
                <wp:lineTo x="6624" y="14400"/>
                <wp:lineTo x="5616" y="14400"/>
                <wp:lineTo x="6480" y="14976"/>
                <wp:lineTo x="6624" y="15984"/>
                <wp:lineTo x="5760" y="15984"/>
                <wp:lineTo x="5616" y="14832"/>
                <wp:lineTo x="6480" y="14976"/>
                <wp:lineTo x="5616" y="14400"/>
                <wp:lineTo x="5616" y="13392"/>
                <wp:lineTo x="6480" y="13392"/>
                <wp:lineTo x="5616" y="11808"/>
                <wp:lineTo x="6480" y="11808"/>
                <wp:lineTo x="5616" y="11376"/>
                <wp:lineTo x="5616" y="10368"/>
                <wp:lineTo x="6624" y="10368"/>
                <wp:lineTo x="5616" y="9730"/>
                <wp:lineTo x="5328" y="9807"/>
                <wp:lineTo x="5328" y="10512"/>
                <wp:lineTo x="5328" y="11520"/>
                <wp:lineTo x="4608" y="11520"/>
                <wp:lineTo x="5328" y="11952"/>
                <wp:lineTo x="5328" y="12960"/>
                <wp:lineTo x="4608" y="12960"/>
                <wp:lineTo x="4608" y="11952"/>
                <wp:lineTo x="5328" y="11952"/>
                <wp:lineTo x="4608" y="11520"/>
                <wp:lineTo x="4608" y="10656"/>
                <wp:lineTo x="5328" y="10512"/>
                <wp:lineTo x="5328" y="9807"/>
                <wp:lineTo x="4464" y="10038"/>
                <wp:lineTo x="4320" y="11520"/>
                <wp:lineTo x="3744" y="11664"/>
                <wp:lineTo x="4464" y="13392"/>
                <wp:lineTo x="4464" y="14256"/>
                <wp:lineTo x="3888" y="14256"/>
                <wp:lineTo x="3744" y="13248"/>
                <wp:lineTo x="4464" y="14688"/>
                <wp:lineTo x="4464" y="15552"/>
                <wp:lineTo x="4032" y="15552"/>
                <wp:lineTo x="3744" y="14544"/>
                <wp:lineTo x="4464" y="14688"/>
                <wp:lineTo x="3744" y="13248"/>
                <wp:lineTo x="4464" y="13392"/>
                <wp:lineTo x="3744" y="11664"/>
                <wp:lineTo x="3744" y="10800"/>
                <wp:lineTo x="4464" y="10656"/>
                <wp:lineTo x="4320" y="11520"/>
                <wp:lineTo x="4464" y="10038"/>
                <wp:lineTo x="2160" y="10656"/>
                <wp:lineTo x="2016" y="15408"/>
                <wp:lineTo x="10224" y="17424"/>
                <wp:lineTo x="10224" y="8496"/>
                <wp:lineTo x="10224" y="5132"/>
                <wp:lineTo x="10656" y="5040"/>
                <wp:lineTo x="10944" y="5232"/>
                <wp:lineTo x="10944" y="8496"/>
                <wp:lineTo x="10800" y="17424"/>
                <wp:lineTo x="12096" y="17280"/>
                <wp:lineTo x="12240" y="13968"/>
                <wp:lineTo x="13536" y="13824"/>
                <wp:lineTo x="13680" y="12384"/>
                <wp:lineTo x="12384" y="12384"/>
                <wp:lineTo x="12096" y="10512"/>
                <wp:lineTo x="13968" y="10656"/>
                <wp:lineTo x="13968" y="9360"/>
                <wp:lineTo x="10944" y="8496"/>
                <wp:lineTo x="10944" y="5232"/>
                <wp:lineTo x="11520" y="5616"/>
                <wp:lineTo x="13680" y="5760"/>
                <wp:lineTo x="14112" y="6000"/>
                <wp:lineTo x="14112" y="9360"/>
                <wp:lineTo x="14112" y="16704"/>
                <wp:lineTo x="14976" y="16560"/>
                <wp:lineTo x="15120" y="12528"/>
                <wp:lineTo x="15840" y="14400"/>
                <wp:lineTo x="16560" y="12816"/>
                <wp:lineTo x="16704" y="15984"/>
                <wp:lineTo x="17136" y="15984"/>
                <wp:lineTo x="17424" y="10224"/>
                <wp:lineTo x="16704" y="10080"/>
                <wp:lineTo x="15984" y="12096"/>
                <wp:lineTo x="15120" y="9648"/>
                <wp:lineTo x="14112" y="9360"/>
                <wp:lineTo x="14112" y="6000"/>
                <wp:lineTo x="14976" y="6480"/>
                <wp:lineTo x="15696" y="8064"/>
                <wp:lineTo x="17280" y="8496"/>
                <wp:lineTo x="17568" y="9360"/>
                <wp:lineTo x="17568" y="10368"/>
                <wp:lineTo x="18144" y="12816"/>
                <wp:lineTo x="17568" y="15696"/>
                <wp:lineTo x="18000" y="15696"/>
                <wp:lineTo x="18432" y="14112"/>
                <wp:lineTo x="18864" y="15120"/>
                <wp:lineTo x="19584" y="15264"/>
                <wp:lineTo x="19008" y="13536"/>
                <wp:lineTo x="19296" y="10800"/>
                <wp:lineTo x="18720" y="11664"/>
                <wp:lineTo x="18288" y="10656"/>
                <wp:lineTo x="17568" y="10368"/>
                <wp:lineTo x="17568" y="9360"/>
                <wp:lineTo x="17712" y="9792"/>
                <wp:lineTo x="18288" y="9936"/>
                <wp:lineTo x="17856" y="8208"/>
                <wp:lineTo x="16272" y="7632"/>
                <wp:lineTo x="16128" y="7056"/>
                <wp:lineTo x="14688" y="5328"/>
                <wp:lineTo x="11952" y="4752"/>
                <wp:lineTo x="9648" y="4032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FMX Logo Transparent BG Small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1498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67D7D270" wp14:editId="5DB0F1FF">
                <wp:simplePos x="0" y="0"/>
                <wp:positionH relativeFrom="margin">
                  <wp:posOffset>916939</wp:posOffset>
                </wp:positionH>
                <wp:positionV relativeFrom="page">
                  <wp:posOffset>104139</wp:posOffset>
                </wp:positionV>
                <wp:extent cx="1408177" cy="1255777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8177" cy="1255777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C04D36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65252CEB" w14:textId="77777777" w:rsidR="00E172F3" w:rsidRDefault="00E172F3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PT Serif"/>
                                <w:b/>
                                <w:bCs/>
                                <w:color w:val="C04D35"/>
                              </w:rPr>
                              <w:t>Your organization</w:t>
                            </w:r>
                            <w:r>
                              <w:rPr>
                                <w:rFonts w:hAnsi="PT Serif"/>
                                <w:b/>
                                <w:bCs/>
                                <w:color w:val="C04D35"/>
                              </w:rPr>
                              <w:t>’</w:t>
                            </w:r>
                            <w:r>
                              <w:rPr>
                                <w:rFonts w:ascii="PT Serif"/>
                                <w:b/>
                                <w:bCs/>
                                <w:color w:val="C04D35"/>
                              </w:rPr>
                              <w:t>s logo goes here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D7D270" id="_x0000_s1028" style="position:absolute;margin-left:72.2pt;margin-top:8.2pt;width:110.9pt;height:98.9pt;z-index:25166233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" filled="f" strokecolor="#c04d36" strokeweight="2pt">
                <v:stroke miterlimit="4"/>
                <v:textbox inset="0,0,0,0">
                  <w:txbxContent>
                    <w:p w14:paraId="65252CEB" w14:textId="77777777" w:rsidR="00E172F3" w:rsidRDefault="00E172F3">
                      <w:pPr>
                        <w:pStyle w:val="Body"/>
                        <w:jc w:val="center"/>
                      </w:pPr>
                      <w:r>
                        <w:rPr>
                          <w:rFonts w:ascii="PT Serif"/>
                          <w:b/>
                          <w:bCs/>
                          <w:color w:val="C04D35"/>
                        </w:rPr>
                        <w:t>Your organization</w:t>
                      </w:r>
                      <w:r>
                        <w:rPr>
                          <w:rFonts w:hAnsi="PT Serif"/>
                          <w:b/>
                          <w:bCs/>
                          <w:color w:val="C04D35"/>
                        </w:rPr>
                        <w:t>’</w:t>
                      </w:r>
                      <w:r>
                        <w:rPr>
                          <w:rFonts w:ascii="PT Serif"/>
                          <w:b/>
                          <w:bCs/>
                          <w:color w:val="C04D35"/>
                        </w:rPr>
                        <w:t>s logo goes here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t xml:space="preserve"> </w:t>
      </w:r>
    </w:p>
    <w:sectPr w:rsidR="009D6ADB">
      <w:headerReference w:type="default" r:id="rId17"/>
      <w:footerReference w:type="default" r:id="rId18"/>
      <w:pgSz w:w="12240" w:h="15840"/>
      <w:pgMar w:top="720" w:right="720" w:bottom="720" w:left="72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E1B52" w14:textId="77777777" w:rsidR="009E41CC" w:rsidRDefault="009E41CC">
      <w:r>
        <w:separator/>
      </w:r>
    </w:p>
  </w:endnote>
  <w:endnote w:type="continuationSeparator" w:id="0">
    <w:p w14:paraId="656A08C2" w14:textId="77777777" w:rsidR="009E41CC" w:rsidRDefault="009E4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0806" w14:textId="77777777" w:rsidR="00E172F3" w:rsidRDefault="00E172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AB276" w14:textId="77777777" w:rsidR="009E41CC" w:rsidRDefault="009E41CC">
      <w:r>
        <w:separator/>
      </w:r>
    </w:p>
  </w:footnote>
  <w:footnote w:type="continuationSeparator" w:id="0">
    <w:p w14:paraId="0791684B" w14:textId="77777777" w:rsidR="009E41CC" w:rsidRDefault="009E4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C494C" w14:textId="77777777" w:rsidR="00E172F3" w:rsidRDefault="00E172F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ADB"/>
    <w:rsid w:val="000A03A6"/>
    <w:rsid w:val="00144203"/>
    <w:rsid w:val="0015446D"/>
    <w:rsid w:val="00154DC1"/>
    <w:rsid w:val="001953FA"/>
    <w:rsid w:val="00235B8A"/>
    <w:rsid w:val="0026190C"/>
    <w:rsid w:val="002D170E"/>
    <w:rsid w:val="00391A32"/>
    <w:rsid w:val="00424A67"/>
    <w:rsid w:val="00472983"/>
    <w:rsid w:val="004C231F"/>
    <w:rsid w:val="00502C20"/>
    <w:rsid w:val="00577DD0"/>
    <w:rsid w:val="0059033A"/>
    <w:rsid w:val="00625DB2"/>
    <w:rsid w:val="006644F0"/>
    <w:rsid w:val="006B4336"/>
    <w:rsid w:val="006F1185"/>
    <w:rsid w:val="006F37ED"/>
    <w:rsid w:val="00705C3C"/>
    <w:rsid w:val="007151A8"/>
    <w:rsid w:val="00753367"/>
    <w:rsid w:val="00811EB9"/>
    <w:rsid w:val="00867F1D"/>
    <w:rsid w:val="008C61E9"/>
    <w:rsid w:val="00907421"/>
    <w:rsid w:val="009D6ADB"/>
    <w:rsid w:val="009E41CC"/>
    <w:rsid w:val="00B07300"/>
    <w:rsid w:val="00B166B3"/>
    <w:rsid w:val="00C01934"/>
    <w:rsid w:val="00D0412C"/>
    <w:rsid w:val="00D61998"/>
    <w:rsid w:val="00DB701E"/>
    <w:rsid w:val="00E172F3"/>
    <w:rsid w:val="00EB088C"/>
    <w:rsid w:val="00EC6A56"/>
    <w:rsid w:val="00F31D5A"/>
    <w:rsid w:val="00F37564"/>
    <w:rsid w:val="00FB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8383A1"/>
  <w15:docId w15:val="{88918614-DCB4-4D28-B6F9-CC0469A0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it-IT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color w:val="0432FF"/>
      <w:u w:val="single"/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color w:val="0432FF"/>
      <w:u w:val="single" w:color="1154CB"/>
    </w:rPr>
  </w:style>
  <w:style w:type="character" w:styleId="FollowedHyperlink">
    <w:name w:val="FollowedHyperlink"/>
    <w:basedOn w:val="DefaultParagraphFont"/>
    <w:uiPriority w:val="99"/>
    <w:semiHidden/>
    <w:unhideWhenUsed/>
    <w:rsid w:val="004C231F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lp.gofmx.com/hc/en-us/articles/203386439-Creating-Schedule-Requests" TargetMode="External"/><Relationship Id="rId13" Type="http://schemas.openxmlformats.org/officeDocument/2006/relationships/hyperlink" Target="http://help.gofmx.com/hc/en-us/articles/203386439-Creating-Schedule-Requests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help.gofmx.com/hc/en-us/articles/360055075471-Creating-a-Custom-Work-Request" TargetMode="External"/><Relationship Id="rId12" Type="http://schemas.openxmlformats.org/officeDocument/2006/relationships/hyperlink" Target="https://help.gofmx.com/hc/en-us/articles/360055075471-Creating-a-Custom-Work-Request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help.gofmx.com/hc/en-us/articles/204100805-Creating-a-Transportation-Request" TargetMode="External"/><Relationship Id="rId11" Type="http://schemas.openxmlformats.org/officeDocument/2006/relationships/hyperlink" Target="http://help.gofmx.com/hc/en-us/articles/204100805-Creating-a-Transportation-Request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support@gofmx.com" TargetMode="External"/><Relationship Id="rId10" Type="http://schemas.openxmlformats.org/officeDocument/2006/relationships/hyperlink" Target="mailto:support@gofmx.co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help.gofmx.com/hc/en-us/articles/204053105-How-do-I-recover-my-lost-or-forgotten-password-in-FMX-" TargetMode="External"/><Relationship Id="rId14" Type="http://schemas.openxmlformats.org/officeDocument/2006/relationships/hyperlink" Target="https://help.gofmx.com/hc/en-us/articles/204053105-How-do-I-recover-my-lost-or-forgotten-password-in-FMX-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Brandi.Rees</dc:creator>
  <cp:lastModifiedBy>Amanda Radeff</cp:lastModifiedBy>
  <cp:revision>2</cp:revision>
  <dcterms:created xsi:type="dcterms:W3CDTF">2025-06-26T15:32:00Z</dcterms:created>
  <dcterms:modified xsi:type="dcterms:W3CDTF">2025-06-26T15:32:00Z</dcterms:modified>
</cp:coreProperties>
</file>